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B" w:rsidRPr="004C61E8" w:rsidRDefault="00481D8B" w:rsidP="00481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</w:t>
      </w:r>
      <w:r w:rsidRPr="004C61E8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481D8B" w:rsidRPr="00F54934" w:rsidRDefault="00481D8B" w:rsidP="00481D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54934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481D8B" w:rsidRPr="00846601" w:rsidRDefault="00481D8B" w:rsidP="00481D8B">
      <w:pPr>
        <w:pStyle w:val="1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46601">
        <w:rPr>
          <w:rFonts w:ascii="Times New Roman" w:hAnsi="Times New Roman"/>
          <w:color w:val="000000"/>
          <w:sz w:val="28"/>
          <w:szCs w:val="28"/>
        </w:rPr>
        <w:t>Начальник лагеря – обеспечивает функционирование лагеря</w:t>
      </w:r>
    </w:p>
    <w:p w:rsidR="00481D8B" w:rsidRPr="00F54934" w:rsidRDefault="00481D8B" w:rsidP="00481D8B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54934">
        <w:rPr>
          <w:rFonts w:ascii="Times New Roman" w:hAnsi="Times New Roman"/>
          <w:color w:val="000000"/>
          <w:sz w:val="28"/>
          <w:szCs w:val="28"/>
        </w:rPr>
        <w:t>Старшая вожатая – организует воспитательный процесс</w:t>
      </w:r>
    </w:p>
    <w:p w:rsidR="00481D8B" w:rsidRPr="00F54934" w:rsidRDefault="00481D8B" w:rsidP="00481D8B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54934">
        <w:rPr>
          <w:rFonts w:ascii="Times New Roman" w:hAnsi="Times New Roman"/>
          <w:color w:val="000000"/>
          <w:sz w:val="28"/>
          <w:szCs w:val="28"/>
        </w:rPr>
        <w:t>Воспитатели – организуют работу отряд</w:t>
      </w:r>
      <w:r>
        <w:rPr>
          <w:rFonts w:ascii="Times New Roman" w:hAnsi="Times New Roman"/>
          <w:color w:val="000000"/>
          <w:sz w:val="28"/>
          <w:szCs w:val="28"/>
        </w:rPr>
        <w:t>ов</w:t>
      </w:r>
    </w:p>
    <w:p w:rsidR="00481D8B" w:rsidRDefault="00481D8B" w:rsidP="00481D8B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54934">
        <w:rPr>
          <w:rFonts w:ascii="Times New Roman" w:hAnsi="Times New Roman"/>
          <w:color w:val="000000"/>
          <w:sz w:val="28"/>
          <w:szCs w:val="28"/>
        </w:rPr>
        <w:t>Вожатые – помощники воспитателей.</w:t>
      </w:r>
    </w:p>
    <w:p w:rsidR="00481D8B" w:rsidRPr="00F54934" w:rsidRDefault="00481D8B" w:rsidP="00481D8B">
      <w:pPr>
        <w:pStyle w:val="1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6"/>
        <w:gridCol w:w="2188"/>
        <w:gridCol w:w="1182"/>
        <w:gridCol w:w="1785"/>
        <w:gridCol w:w="2160"/>
      </w:tblGrid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 работы в лагере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proofErr w:type="gramStart"/>
            <w:r w:rsidRPr="008E0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,р</w:t>
            </w:r>
            <w:proofErr w:type="gramEnd"/>
            <w:r w:rsidRPr="008E0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азряд</w:t>
            </w:r>
            <w:proofErr w:type="spellEnd"/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Варанкина Е. В.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Беспалова А.В.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ожатая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Н.В</w:t>
            </w:r>
            <w:r w:rsidRPr="008E0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Скоробогатова Н.И.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лет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Забродина</w:t>
            </w:r>
            <w:proofErr w:type="spell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Якимова А. С.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28" w:type="dxa"/>
          </w:tcPr>
          <w:p w:rsidR="00481D8B" w:rsidRPr="008E0745" w:rsidRDefault="008E13B4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1год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</w:t>
            </w: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28" w:type="dxa"/>
          </w:tcPr>
          <w:p w:rsidR="00481D8B" w:rsidRPr="008E0745" w:rsidRDefault="008E13B4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среднее-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2D1">
              <w:rPr>
                <w:rFonts w:ascii="Times New Roman" w:hAnsi="Times New Roman"/>
                <w:sz w:val="24"/>
                <w:szCs w:val="24"/>
              </w:rPr>
              <w:t>Кузнецову Г.А.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28" w:type="dxa"/>
          </w:tcPr>
          <w:p w:rsidR="00481D8B" w:rsidRPr="008E0745" w:rsidRDefault="008E13B4" w:rsidP="00481D8B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лет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4C12D1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2D1">
              <w:rPr>
                <w:rFonts w:ascii="Times New Roman" w:hAnsi="Times New Roman"/>
                <w:sz w:val="24"/>
                <w:szCs w:val="24"/>
              </w:rPr>
              <w:t>Кочеткову Н.А</w:t>
            </w:r>
          </w:p>
        </w:tc>
        <w:tc>
          <w:tcPr>
            <w:tcW w:w="2260" w:type="dxa"/>
          </w:tcPr>
          <w:p w:rsidR="00481D8B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28" w:type="dxa"/>
          </w:tcPr>
          <w:p w:rsidR="00481D8B" w:rsidRPr="008E0745" w:rsidRDefault="008E13B4" w:rsidP="00481D8B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лет</w:t>
            </w:r>
          </w:p>
        </w:tc>
        <w:tc>
          <w:tcPr>
            <w:tcW w:w="1828" w:type="dxa"/>
          </w:tcPr>
          <w:p w:rsidR="00481D8B" w:rsidRDefault="008E13B4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среднее-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Коврижных Н.Г.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среднее-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Воронцова Т.Л.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толовой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среднее-проф</w:t>
            </w:r>
            <w:proofErr w:type="spell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3 разряд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Савиных Н.В.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 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среднее-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5 разряд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Посаженникова</w:t>
            </w:r>
            <w:proofErr w:type="spell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 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среднее-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3 разряд</w:t>
            </w: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Федяева Т.В.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Посудомойщица</w:t>
            </w:r>
            <w:proofErr w:type="spellEnd"/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среднее-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D8B" w:rsidRPr="008E0745" w:rsidTr="00A74370">
        <w:trPr>
          <w:jc w:val="center"/>
        </w:trPr>
        <w:tc>
          <w:tcPr>
            <w:tcW w:w="2371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Шимбуева</w:t>
            </w:r>
            <w:proofErr w:type="spell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2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лужащая</w:t>
            </w:r>
          </w:p>
        </w:tc>
        <w:tc>
          <w:tcPr>
            <w:tcW w:w="12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828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среднее-</w:t>
            </w:r>
            <w:proofErr w:type="gramStart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E0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81D8B" w:rsidRPr="008E0745" w:rsidRDefault="00481D8B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66D0" w:rsidRPr="008E0745" w:rsidTr="00A74370">
        <w:trPr>
          <w:jc w:val="center"/>
        </w:trPr>
        <w:tc>
          <w:tcPr>
            <w:tcW w:w="2371" w:type="dxa"/>
          </w:tcPr>
          <w:p w:rsidR="00B166D0" w:rsidRPr="008E0745" w:rsidRDefault="00B166D0" w:rsidP="00A74370">
            <w:pPr>
              <w:pStyle w:val="1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Фомичёва Светлана Александровна</w:t>
            </w:r>
          </w:p>
        </w:tc>
        <w:tc>
          <w:tcPr>
            <w:tcW w:w="2260" w:type="dxa"/>
          </w:tcPr>
          <w:p w:rsidR="00B166D0" w:rsidRPr="008E0745" w:rsidRDefault="00B166D0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28" w:type="dxa"/>
          </w:tcPr>
          <w:p w:rsidR="00B166D0" w:rsidRDefault="00B166D0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лет</w:t>
            </w:r>
          </w:p>
        </w:tc>
        <w:tc>
          <w:tcPr>
            <w:tcW w:w="1828" w:type="dxa"/>
          </w:tcPr>
          <w:p w:rsidR="00B166D0" w:rsidRPr="008E0745" w:rsidRDefault="00B166D0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660" w:type="dxa"/>
          </w:tcPr>
          <w:p w:rsidR="00B166D0" w:rsidRPr="008E0745" w:rsidRDefault="00B166D0" w:rsidP="00A74370">
            <w:pPr>
              <w:pStyle w:val="1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3ECD" w:rsidRDefault="00583ECD"/>
    <w:sectPr w:rsidR="00583ECD" w:rsidSect="0058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2D54"/>
    <w:multiLevelType w:val="hybridMultilevel"/>
    <w:tmpl w:val="EAD8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1D8B"/>
    <w:rsid w:val="00481D8B"/>
    <w:rsid w:val="005437A9"/>
    <w:rsid w:val="00583ECD"/>
    <w:rsid w:val="005F064E"/>
    <w:rsid w:val="008E13B4"/>
    <w:rsid w:val="00B1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Company>МОУ Пижемская СОШ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Смердова</cp:lastModifiedBy>
  <cp:revision>3</cp:revision>
  <dcterms:created xsi:type="dcterms:W3CDTF">2018-05-14T11:49:00Z</dcterms:created>
  <dcterms:modified xsi:type="dcterms:W3CDTF">2018-05-14T12:13:00Z</dcterms:modified>
</cp:coreProperties>
</file>